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AA" w:rsidRPr="00F90907" w:rsidRDefault="00A76891" w:rsidP="009B5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81CAA" w:rsidRPr="00F90907" w:rsidRDefault="00110D1A" w:rsidP="009B5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СЕРГЕЕВСКОГО</w:t>
      </w:r>
      <w:r w:rsidR="00681CAA" w:rsidRPr="00F90907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9B5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AA" w:rsidRPr="00F9090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681CAA" w:rsidRPr="00F90907" w:rsidRDefault="00681CAA" w:rsidP="009B5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</w:t>
      </w:r>
    </w:p>
    <w:p w:rsidR="00681CAA" w:rsidRPr="00F90907" w:rsidRDefault="00681CAA" w:rsidP="009B5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681CAA" w:rsidRPr="00F90907" w:rsidRDefault="00681CAA" w:rsidP="009B5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AA" w:rsidRDefault="00681CAA" w:rsidP="009B5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0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76891" w:rsidRPr="00F90907" w:rsidRDefault="00A76891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891" w:rsidRDefault="00681CAA" w:rsidP="009B5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74395C">
        <w:rPr>
          <w:rFonts w:ascii="Times New Roman" w:hAnsi="Times New Roman" w:cs="Times New Roman"/>
          <w:b/>
          <w:sz w:val="24"/>
          <w:szCs w:val="24"/>
          <w:u w:val="single"/>
        </w:rPr>
        <w:t>17 июля</w:t>
      </w:r>
      <w:r w:rsidR="009B5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090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10D1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90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9B5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090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9B5B11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</w:p>
    <w:p w:rsidR="00681CAA" w:rsidRPr="00C43D00" w:rsidRDefault="009B5B11" w:rsidP="009B5B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1CAA" w:rsidRPr="00C43D00">
        <w:rPr>
          <w:rFonts w:ascii="Times New Roman" w:hAnsi="Times New Roman" w:cs="Times New Roman"/>
        </w:rPr>
        <w:t>с.</w:t>
      </w:r>
      <w:r w:rsidR="00110D1A">
        <w:rPr>
          <w:rFonts w:ascii="Times New Roman" w:hAnsi="Times New Roman" w:cs="Times New Roman"/>
        </w:rPr>
        <w:t>Сергеевка</w:t>
      </w:r>
    </w:p>
    <w:p w:rsidR="00681CAA" w:rsidRPr="00F90907" w:rsidRDefault="00681CAA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681CAA" w:rsidRPr="00F90907" w:rsidTr="00581DFC">
        <w:tc>
          <w:tcPr>
            <w:tcW w:w="6324" w:type="dxa"/>
            <w:hideMark/>
          </w:tcPr>
          <w:p w:rsidR="00681CAA" w:rsidRPr="00F90907" w:rsidRDefault="00681CAA" w:rsidP="009B5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110D1A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110D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>.04.2016 года №</w:t>
            </w:r>
            <w:r w:rsidR="0011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1«Об утверждении административного регламента </w:t>
            </w:r>
          </w:p>
          <w:p w:rsidR="00681CAA" w:rsidRPr="00F90907" w:rsidRDefault="00681CAA" w:rsidP="009B5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07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предоставлению муниципальной услуги «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(родового) захоронения</w:t>
            </w:r>
            <w:r w:rsidRPr="00F909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54" w:type="dxa"/>
          </w:tcPr>
          <w:p w:rsidR="00681CAA" w:rsidRPr="00F90907" w:rsidRDefault="00681CAA" w:rsidP="009B5B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CAA" w:rsidRPr="00F90907" w:rsidRDefault="00681CAA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CAA" w:rsidRPr="00F90907" w:rsidRDefault="00681CAA" w:rsidP="009B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0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</w:t>
      </w:r>
      <w:r w:rsidR="00110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110D1A">
        <w:rPr>
          <w:rFonts w:ascii="Times New Roman" w:eastAsia="Calibri" w:hAnsi="Times New Roman" w:cs="Times New Roman"/>
          <w:sz w:val="24"/>
          <w:szCs w:val="24"/>
        </w:rPr>
        <w:t>Сергеевского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Подгоренского муниципального района, </w:t>
      </w:r>
      <w:r w:rsidRPr="00F9090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10D1A">
        <w:rPr>
          <w:rFonts w:ascii="Times New Roman" w:hAnsi="Times New Roman" w:cs="Times New Roman"/>
          <w:sz w:val="24"/>
          <w:szCs w:val="24"/>
        </w:rPr>
        <w:t>Сергеевского</w:t>
      </w:r>
      <w:r w:rsidRPr="00F9090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76891" w:rsidRPr="00A76891">
        <w:rPr>
          <w:rFonts w:ascii="Times New Roman" w:eastAsia="Calibri" w:hAnsi="Times New Roman" w:cs="Times New Roman"/>
        </w:rPr>
        <w:t>13.12.2012года №</w:t>
      </w:r>
      <w:r w:rsidR="00A76891">
        <w:rPr>
          <w:rFonts w:ascii="Times New Roman" w:eastAsia="Calibri" w:hAnsi="Times New Roman" w:cs="Times New Roman"/>
        </w:rPr>
        <w:t xml:space="preserve"> </w:t>
      </w:r>
      <w:r w:rsidR="00A76891" w:rsidRPr="00A76891">
        <w:rPr>
          <w:rFonts w:ascii="Times New Roman" w:eastAsia="Calibri" w:hAnsi="Times New Roman" w:cs="Times New Roman"/>
        </w:rPr>
        <w:t>22</w:t>
      </w:r>
      <w:r w:rsidR="009B5B11">
        <w:rPr>
          <w:rFonts w:eastAsia="Calibri"/>
        </w:rPr>
        <w:t xml:space="preserve"> </w:t>
      </w:r>
      <w:r w:rsidRPr="00F90907">
        <w:rPr>
          <w:rFonts w:ascii="Times New Roman" w:hAnsi="Times New Roman" w:cs="Times New Roman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услуг», постановлением администрации </w:t>
      </w:r>
      <w:r w:rsidR="00110D1A">
        <w:rPr>
          <w:rFonts w:ascii="Times New Roman" w:hAnsi="Times New Roman" w:cs="Times New Roman"/>
          <w:sz w:val="24"/>
          <w:szCs w:val="24"/>
        </w:rPr>
        <w:t>Сергеевского</w:t>
      </w:r>
      <w:r w:rsidRPr="00F909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F90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907">
        <w:rPr>
          <w:rFonts w:ascii="Times New Roman" w:hAnsi="Times New Roman" w:cs="Times New Roman"/>
          <w:sz w:val="24"/>
          <w:szCs w:val="24"/>
        </w:rPr>
        <w:t xml:space="preserve">Подгоренского муниципального района от </w:t>
      </w:r>
      <w:r w:rsidR="00110D1A">
        <w:rPr>
          <w:rFonts w:ascii="Times New Roman" w:hAnsi="Times New Roman" w:cs="Times New Roman"/>
          <w:sz w:val="24"/>
          <w:szCs w:val="24"/>
        </w:rPr>
        <w:t>24.10.2017</w:t>
      </w:r>
      <w:r w:rsidRPr="00F909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0D1A">
        <w:rPr>
          <w:rFonts w:ascii="Times New Roman" w:hAnsi="Times New Roman" w:cs="Times New Roman"/>
          <w:sz w:val="24"/>
          <w:szCs w:val="24"/>
        </w:rPr>
        <w:t>60</w:t>
      </w:r>
      <w:r w:rsidRPr="00F90907">
        <w:rPr>
          <w:rFonts w:ascii="Times New Roman" w:hAnsi="Times New Roman" w:cs="Times New Roman"/>
          <w:sz w:val="24"/>
          <w:szCs w:val="24"/>
        </w:rPr>
        <w:t xml:space="preserve"> «Об утверждении перечня государственных и муниципальных услуг, предоставляемых администрацией </w:t>
      </w:r>
      <w:r w:rsidR="00110D1A">
        <w:rPr>
          <w:rFonts w:ascii="Times New Roman" w:hAnsi="Times New Roman" w:cs="Times New Roman"/>
          <w:sz w:val="24"/>
          <w:szCs w:val="24"/>
        </w:rPr>
        <w:t>Сергеевского</w:t>
      </w:r>
      <w:r w:rsidRPr="00F90907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области»,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учитывая требование прокуратуры Подгоренского муниципального района от 15.06.2018 № 2-8-2018, в целях приведения нормативных правовых актов администрации </w:t>
      </w:r>
      <w:r w:rsidR="00110D1A">
        <w:rPr>
          <w:rFonts w:ascii="Times New Roman" w:eastAsia="Calibri" w:hAnsi="Times New Roman" w:cs="Times New Roman"/>
          <w:sz w:val="24"/>
          <w:szCs w:val="24"/>
        </w:rPr>
        <w:t>Сергеевского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соответствие действующему законодательству администрация </w:t>
      </w:r>
      <w:r w:rsidR="00110D1A">
        <w:rPr>
          <w:rFonts w:ascii="Times New Roman" w:eastAsia="Calibri" w:hAnsi="Times New Roman" w:cs="Times New Roman"/>
          <w:sz w:val="24"/>
          <w:szCs w:val="24"/>
        </w:rPr>
        <w:t>Сергеевского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 </w:t>
      </w:r>
      <w:proofErr w:type="gramEnd"/>
    </w:p>
    <w:p w:rsidR="00681CAA" w:rsidRPr="00F90907" w:rsidRDefault="00681CAA" w:rsidP="009B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CAA" w:rsidRPr="00F90907" w:rsidRDefault="00681CAA" w:rsidP="009B5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907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81CAA" w:rsidRPr="00F90907" w:rsidRDefault="00681CAA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D99" w:rsidRPr="00F90907" w:rsidRDefault="00ED2D99" w:rsidP="009B5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 Внести в 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110D1A">
        <w:rPr>
          <w:rFonts w:ascii="Times New Roman" w:eastAsia="Times New Roman" w:hAnsi="Times New Roman" w:cs="Times New Roman"/>
          <w:sz w:val="24"/>
          <w:szCs w:val="24"/>
        </w:rPr>
        <w:t>Сергеевского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от </w:t>
      </w:r>
      <w:r w:rsidR="00110D1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апреля 2016 года № </w:t>
      </w:r>
      <w:r w:rsidR="00110D1A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9090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F90907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Pr="00F90907">
        <w:rPr>
          <w:rFonts w:ascii="Times New Roman" w:hAnsi="Times New Roman" w:cs="Times New Roman"/>
          <w:sz w:val="24"/>
          <w:szCs w:val="24"/>
        </w:rPr>
        <w:t>Принятие решения о создании семейного (родового) захоронения</w:t>
      </w:r>
      <w:r w:rsidRPr="00F9090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F90907" w:rsidRPr="00F90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регламент) </w:t>
      </w:r>
      <w:proofErr w:type="gramStart"/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изменени</w:t>
      </w:r>
      <w:r w:rsidR="00F90907" w:rsidRPr="00F90907">
        <w:rPr>
          <w:rFonts w:ascii="Times New Roman" w:hAnsi="Times New Roman" w:cs="Times New Roman"/>
          <w:color w:val="1E1E1E"/>
          <w:sz w:val="24"/>
          <w:szCs w:val="24"/>
        </w:rPr>
        <w:t>е</w:t>
      </w:r>
      <w:proofErr w:type="gramEnd"/>
      <w:r w:rsidR="00F90907" w:rsidRPr="00F90907">
        <w:rPr>
          <w:rFonts w:ascii="Times New Roman" w:hAnsi="Times New Roman" w:cs="Times New Roman"/>
          <w:color w:val="1E1E1E"/>
          <w:sz w:val="24"/>
          <w:szCs w:val="24"/>
        </w:rPr>
        <w:t xml:space="preserve"> исключив из п.2.6.1 слова «</w:t>
      </w:r>
      <w:r w:rsidR="00F90907" w:rsidRPr="00F90907">
        <w:rPr>
          <w:rFonts w:ascii="Times New Roman" w:hAnsi="Times New Roman" w:cs="Times New Roman"/>
          <w:sz w:val="24"/>
          <w:szCs w:val="24"/>
        </w:rPr>
        <w:t>с описью вложения и уведомлением о вручении».</w:t>
      </w:r>
    </w:p>
    <w:p w:rsidR="00ED2D99" w:rsidRPr="00F90907" w:rsidRDefault="00ED2D99" w:rsidP="009B5B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2. Настоящее</w:t>
      </w:r>
      <w:r w:rsidR="00F90907"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постановление вступает в силу со дня его официального обнародования (опубликования).</w:t>
      </w:r>
    </w:p>
    <w:p w:rsidR="00ED2D99" w:rsidRPr="00F90907" w:rsidRDefault="00ED2D99" w:rsidP="009B5B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3.</w:t>
      </w:r>
      <w:r w:rsidR="009B5B1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 настоящего постановления оставляю за собой.</w:t>
      </w:r>
    </w:p>
    <w:p w:rsidR="00ED2D99" w:rsidRDefault="00ED2D99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907" w:rsidRPr="00F90907" w:rsidRDefault="00F90907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CAA" w:rsidRPr="00F90907" w:rsidRDefault="00681CAA" w:rsidP="009B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0D1A">
        <w:rPr>
          <w:rFonts w:ascii="Times New Roman" w:hAnsi="Times New Roman" w:cs="Times New Roman"/>
          <w:sz w:val="24"/>
          <w:szCs w:val="24"/>
        </w:rPr>
        <w:t>Сергеевского</w:t>
      </w:r>
      <w:r w:rsidRPr="00F9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AA" w:rsidRPr="00F90907" w:rsidRDefault="00681CAA" w:rsidP="009B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5B11">
        <w:rPr>
          <w:rFonts w:ascii="Times New Roman" w:hAnsi="Times New Roman" w:cs="Times New Roman"/>
          <w:sz w:val="24"/>
          <w:szCs w:val="24"/>
        </w:rPr>
        <w:t xml:space="preserve"> </w:t>
      </w:r>
      <w:r w:rsidR="009B5B11" w:rsidRPr="009B5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110D1A">
        <w:rPr>
          <w:rFonts w:ascii="Times New Roman" w:hAnsi="Times New Roman" w:cs="Times New Roman"/>
          <w:sz w:val="24"/>
          <w:szCs w:val="24"/>
        </w:rPr>
        <w:t>Т.А.Брязгунова</w:t>
      </w:r>
      <w:proofErr w:type="spellEnd"/>
    </w:p>
    <w:p w:rsidR="00681CAA" w:rsidRPr="00F90907" w:rsidRDefault="00681CAA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CAA" w:rsidRPr="00ED2D99" w:rsidRDefault="00681CAA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CAA" w:rsidRPr="00ED2D99" w:rsidRDefault="00681CAA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CAA" w:rsidRPr="00ED2D99" w:rsidRDefault="00681CAA" w:rsidP="009B5B1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81CAA" w:rsidRPr="00ED2D99" w:rsidSect="009B5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1CAA"/>
    <w:rsid w:val="00092206"/>
    <w:rsid w:val="00110D1A"/>
    <w:rsid w:val="00681CAA"/>
    <w:rsid w:val="007249CA"/>
    <w:rsid w:val="0074395C"/>
    <w:rsid w:val="009B5B11"/>
    <w:rsid w:val="00A76891"/>
    <w:rsid w:val="00A92BA8"/>
    <w:rsid w:val="00C43D00"/>
    <w:rsid w:val="00D47720"/>
    <w:rsid w:val="00DB156D"/>
    <w:rsid w:val="00ED2D99"/>
    <w:rsid w:val="00F9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Козиева Алла С.</dc:creator>
  <cp:keywords/>
  <dc:description/>
  <cp:lastModifiedBy>user</cp:lastModifiedBy>
  <cp:revision>12</cp:revision>
  <cp:lastPrinted>2018-07-12T09:00:00Z</cp:lastPrinted>
  <dcterms:created xsi:type="dcterms:W3CDTF">2018-06-26T08:12:00Z</dcterms:created>
  <dcterms:modified xsi:type="dcterms:W3CDTF">2018-07-12T09:01:00Z</dcterms:modified>
</cp:coreProperties>
</file>